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41" w:rsidRP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PATVIRTINTA</w:t>
      </w:r>
    </w:p>
    <w:p w:rsid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Kelmės Algirdo Lipeikos menų mokyklos </w:t>
      </w:r>
    </w:p>
    <w:p w:rsidR="003A5D0B" w:rsidRPr="009E0F92" w:rsidRDefault="00FC6CAD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F92" w:rsidRPr="009E0F92">
        <w:rPr>
          <w:rFonts w:ascii="Times New Roman" w:hAnsi="Times New Roman" w:cs="Times New Roman"/>
          <w:sz w:val="24"/>
          <w:szCs w:val="24"/>
        </w:rPr>
        <w:t>irekto</w:t>
      </w:r>
      <w:r>
        <w:rPr>
          <w:rFonts w:ascii="Times New Roman" w:hAnsi="Times New Roman" w:cs="Times New Roman"/>
          <w:sz w:val="24"/>
          <w:szCs w:val="24"/>
        </w:rPr>
        <w:t xml:space="preserve">riaus </w:t>
      </w:r>
    </w:p>
    <w:p w:rsidR="009E0F92" w:rsidRPr="009E0F92" w:rsidRDefault="00C24500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 m. </w:t>
      </w:r>
      <w:r w:rsidR="000D3E3E">
        <w:rPr>
          <w:rFonts w:ascii="Times New Roman" w:hAnsi="Times New Roman" w:cs="Times New Roman"/>
          <w:sz w:val="24"/>
          <w:szCs w:val="24"/>
        </w:rPr>
        <w:t xml:space="preserve">rugsėjo 2 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d. įsakymu Nr. V- </w:t>
      </w:r>
    </w:p>
    <w:p w:rsidR="003A5D0B" w:rsidRDefault="003A5D0B" w:rsidP="00827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F92" w:rsidRPr="009E0F92" w:rsidRDefault="00C24500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D3E3E">
        <w:rPr>
          <w:rFonts w:ascii="Times New Roman" w:hAnsi="Times New Roman" w:cs="Times New Roman"/>
          <w:b/>
          <w:sz w:val="24"/>
          <w:szCs w:val="24"/>
        </w:rPr>
        <w:t>RUGSĖJO MĖNESIO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9E0F92" w:rsidRDefault="009E0F92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227" w:type="dxa"/>
        <w:tblLayout w:type="fixed"/>
        <w:tblLook w:val="04A0" w:firstRow="1" w:lastRow="0" w:firstColumn="1" w:lastColumn="0" w:noHBand="0" w:noVBand="1"/>
      </w:tblPr>
      <w:tblGrid>
        <w:gridCol w:w="1828"/>
        <w:gridCol w:w="4536"/>
        <w:gridCol w:w="1701"/>
        <w:gridCol w:w="2552"/>
        <w:gridCol w:w="2409"/>
        <w:gridCol w:w="2201"/>
      </w:tblGrid>
      <w:tr w:rsidR="0048060B" w:rsidTr="00237755">
        <w:trPr>
          <w:trHeight w:val="61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245A4D"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(-i)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C845C0" w:rsidTr="00237755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Administracijos veikla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Kvalifikaciniai renginiai rajone ir respublikoje (pagal atsiųstą planą).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0D3E3E" w:rsidP="007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Rugsėjo mėnuo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45C0" w:rsidRPr="006D111F" w:rsidRDefault="00C845C0" w:rsidP="0075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5C0" w:rsidTr="00237755"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Vykdyti vyriausybės ir ŠMM priimtų dokumentų sklaidą, kontroliuoti jų įgyvendinimą. Veiklų ir dokumentų rengimas.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0D3E3E" w:rsidP="000D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45C0" w:rsidRPr="006D111F">
              <w:rPr>
                <w:rFonts w:ascii="Times New Roman" w:hAnsi="Times New Roman" w:cs="Times New Roman"/>
                <w:sz w:val="24"/>
                <w:szCs w:val="24"/>
              </w:rPr>
              <w:t>ugsėjo mėn</w:t>
            </w: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45C0" w:rsidRPr="006D111F" w:rsidRDefault="00C845C0" w:rsidP="0075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5C0" w:rsidTr="00237755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45C0" w:rsidRPr="006D111F" w:rsidRDefault="00C845C0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845C0" w:rsidRPr="006D111F" w:rsidRDefault="00C845C0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Pastatų apžiūra ir techninės priežiūros žurnalų pildymas.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0D3E3E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Rugsėjo mėnuo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5C0" w:rsidRPr="006D111F" w:rsidRDefault="00C845C0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45C0" w:rsidRPr="006D111F" w:rsidRDefault="00C845C0" w:rsidP="00C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B54" w:rsidTr="00237755">
        <w:trPr>
          <w:trHeight w:val="532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B54" w:rsidRPr="00010F19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proceso planavimas, stebėsena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B54" w:rsidRPr="00010F19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C0">
              <w:rPr>
                <w:rFonts w:ascii="Times New Roman" w:hAnsi="Times New Roman" w:cs="Times New Roman"/>
                <w:sz w:val="24"/>
                <w:szCs w:val="24"/>
              </w:rPr>
              <w:t>Darbo grafikai, susitarimai.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106" w:rsidRDefault="00605B54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605B54" w:rsidRPr="00010F19" w:rsidRDefault="00B86DD9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1–12</w:t>
            </w:r>
            <w:r w:rsidR="00605B5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B54" w:rsidRDefault="000D3E3E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B54" w:rsidRDefault="00605B54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5B54" w:rsidRPr="00245A4D" w:rsidRDefault="00605B54" w:rsidP="00C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B54" w:rsidTr="00237755">
        <w:trPr>
          <w:trHeight w:val="582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B54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54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</w:t>
            </w:r>
            <w:r w:rsidRPr="00603E35">
              <w:rPr>
                <w:rFonts w:ascii="Times New Roman" w:hAnsi="Times New Roman" w:cs="Times New Roman"/>
                <w:sz w:val="24"/>
                <w:szCs w:val="24"/>
              </w:rPr>
              <w:t xml:space="preserve"> dienyno TAMO duomenų tikslinimas ir pildymo priežiūr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54" w:rsidRDefault="000D3E3E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mėnuo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5B54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05B54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54" w:rsidRPr="00CF6228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B54" w:rsidRPr="00245A4D" w:rsidRDefault="00605B54" w:rsidP="0060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605B54" w:rsidTr="00237755">
        <w:trPr>
          <w:trHeight w:val="582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B54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54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C0">
              <w:rPr>
                <w:rFonts w:ascii="Times New Roman" w:hAnsi="Times New Roman" w:cs="Times New Roman"/>
                <w:sz w:val="24"/>
                <w:szCs w:val="24"/>
              </w:rPr>
              <w:t>Žinių apie mokinius pristatymas, patikslintos žinios apie la</w:t>
            </w:r>
            <w:r w:rsidR="000D3E3E">
              <w:rPr>
                <w:rFonts w:ascii="Times New Roman" w:hAnsi="Times New Roman" w:cs="Times New Roman"/>
                <w:sz w:val="24"/>
                <w:szCs w:val="24"/>
              </w:rPr>
              <w:t>nkomą bendrojo lavinimo mokyklą, klasę.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6" w:rsidRDefault="00605B54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C0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605B54" w:rsidRDefault="00B86DD9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1–12</w:t>
            </w:r>
            <w:r w:rsidR="00605B54" w:rsidRPr="00C845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B54" w:rsidRDefault="000D3E3E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54" w:rsidRPr="00CF6228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Pagrindinio dalyko mokytojai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B54" w:rsidRPr="00CF6228" w:rsidRDefault="00605B54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Pagrindinio dalyko mokytojai</w:t>
            </w:r>
          </w:p>
        </w:tc>
      </w:tr>
      <w:tr w:rsidR="00605B54" w:rsidTr="00237755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54">
              <w:rPr>
                <w:rFonts w:ascii="Times New Roman" w:hAnsi="Times New Roman" w:cs="Times New Roman"/>
                <w:sz w:val="24"/>
                <w:szCs w:val="24"/>
              </w:rPr>
              <w:t>Individualių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ir </w:t>
            </w:r>
            <w:r w:rsidR="00C24500">
              <w:rPr>
                <w:rFonts w:ascii="Times New Roman" w:hAnsi="Times New Roman" w:cs="Times New Roman"/>
                <w:sz w:val="24"/>
                <w:szCs w:val="24"/>
              </w:rPr>
              <w:t>grupinių teminių planų 2022</w:t>
            </w:r>
            <w:r w:rsidR="000D3E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45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05B54">
              <w:rPr>
                <w:rFonts w:ascii="Times New Roman" w:hAnsi="Times New Roman" w:cs="Times New Roman"/>
                <w:sz w:val="24"/>
                <w:szCs w:val="24"/>
              </w:rPr>
              <w:t xml:space="preserve"> m. m. I pusmečiui suderinimas ir tvirtinimas.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6" w:rsidRDefault="00605B54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rugsėjo </w:t>
            </w:r>
          </w:p>
          <w:p w:rsidR="00605B54" w:rsidRDefault="00C24500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5B5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B54" w:rsidRDefault="00605B54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B54" w:rsidRPr="000B35E6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605B54" w:rsidTr="00237755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5B54" w:rsidRP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54">
              <w:rPr>
                <w:rFonts w:ascii="Times New Roman" w:hAnsi="Times New Roman" w:cs="Times New Roman"/>
                <w:sz w:val="24"/>
                <w:szCs w:val="24"/>
              </w:rPr>
              <w:t>Naujai įstojusių ir besimokančių moksleivių bylų tvarkymas ir registras, sutarčių su mokinių tėvais sudarymas.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54" w:rsidRDefault="00605B54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mėnuo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E3E" w:rsidRDefault="000D3E3E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05B54" w:rsidRDefault="00605B54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54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54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B54" w:rsidRDefault="00605B54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54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EF6719" w:rsidTr="00237755">
        <w:trPr>
          <w:trHeight w:val="67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6719" w:rsidRPr="00245A4D" w:rsidRDefault="00EF6719" w:rsidP="00EF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Veiklos sritis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6719" w:rsidRPr="00245A4D" w:rsidRDefault="00EF6719" w:rsidP="00EF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6719" w:rsidRPr="00245A4D" w:rsidRDefault="00EF6719" w:rsidP="00EF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6719" w:rsidRPr="00245A4D" w:rsidRDefault="00EF6719" w:rsidP="00EF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6719" w:rsidRPr="00245A4D" w:rsidRDefault="00EF6719" w:rsidP="00EF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6719" w:rsidRPr="00245A4D" w:rsidRDefault="00EF6719" w:rsidP="00EF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0D3E3E" w:rsidTr="000C522C">
        <w:trPr>
          <w:trHeight w:val="519"/>
        </w:trPr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D3E3E" w:rsidRDefault="000D3E3E" w:rsidP="00E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19">
              <w:rPr>
                <w:rFonts w:ascii="Times New Roman" w:hAnsi="Times New Roman" w:cs="Times New Roman"/>
                <w:sz w:val="24"/>
                <w:szCs w:val="24"/>
              </w:rPr>
              <w:t>Asmeninis meistriškumas, kolegialus mokymasis, geroji patirtis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E" w:rsidRDefault="000D3E3E" w:rsidP="000C522C">
            <w:pPr>
              <w:rPr>
                <w:rFonts w:ascii="Times New Roman" w:hAnsi="Times New Roman"/>
                <w:sz w:val="24"/>
                <w:szCs w:val="24"/>
              </w:rPr>
            </w:pPr>
            <w:r w:rsidRPr="000D3E3E">
              <w:rPr>
                <w:rFonts w:ascii="Times New Roman" w:hAnsi="Times New Roman"/>
                <w:sz w:val="24"/>
                <w:szCs w:val="24"/>
              </w:rPr>
              <w:t>Šiaulių regiono nacionalinių instrumentų mokytojų susirinkimas</w:t>
            </w:r>
            <w:r w:rsidR="00D46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3E" w:rsidRDefault="000C522C" w:rsidP="000C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mėnuo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C" w:rsidRDefault="000C522C" w:rsidP="000C522C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D3E3E" w:rsidRPr="000C522C">
              <w:rPr>
                <w:rFonts w:ascii="Times New Roman" w:hAnsi="Times New Roman" w:cs="Times New Roman"/>
                <w:sz w:val="24"/>
                <w:szCs w:val="24"/>
              </w:rPr>
              <w:t>Vilimaitė</w:t>
            </w:r>
            <w:proofErr w:type="spellEnd"/>
            <w:r w:rsidR="000D3E3E" w:rsidRPr="000C5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E3E" w:rsidRPr="000C522C" w:rsidRDefault="000C522C" w:rsidP="000C522C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Karyznienė</w:t>
            </w:r>
            <w:proofErr w:type="spellEnd"/>
            <w:r w:rsidR="000D3E3E" w:rsidRPr="000C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C" w:rsidRDefault="000C522C" w:rsidP="000C522C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522C">
              <w:rPr>
                <w:rFonts w:ascii="Times New Roman" w:hAnsi="Times New Roman" w:cs="Times New Roman"/>
                <w:sz w:val="24"/>
                <w:szCs w:val="24"/>
              </w:rPr>
              <w:t>Vilimaitė</w:t>
            </w:r>
            <w:proofErr w:type="spellEnd"/>
            <w:r w:rsidRPr="000C5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E3E" w:rsidRPr="00EF6719" w:rsidRDefault="000C522C" w:rsidP="000C522C">
            <w:pPr>
              <w:pStyle w:val="Sraopastraipa"/>
              <w:tabs>
                <w:tab w:val="left" w:pos="2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Karyznienė</w:t>
            </w:r>
            <w:proofErr w:type="spellEnd"/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22C" w:rsidRDefault="000C522C" w:rsidP="000C522C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522C">
              <w:rPr>
                <w:rFonts w:ascii="Times New Roman" w:hAnsi="Times New Roman" w:cs="Times New Roman"/>
                <w:sz w:val="24"/>
                <w:szCs w:val="24"/>
              </w:rPr>
              <w:t>Vilimaitė</w:t>
            </w:r>
            <w:proofErr w:type="spellEnd"/>
            <w:r w:rsidRPr="000C5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E3E" w:rsidRPr="00EF6719" w:rsidRDefault="000C522C" w:rsidP="000C522C">
            <w:pPr>
              <w:pStyle w:val="Sraopastraipa"/>
              <w:tabs>
                <w:tab w:val="left" w:pos="2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Karyznienė</w:t>
            </w:r>
            <w:proofErr w:type="spellEnd"/>
          </w:p>
        </w:tc>
      </w:tr>
      <w:tr w:rsidR="006D111F" w:rsidTr="00237755">
        <w:trPr>
          <w:trHeight w:val="519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D111F" w:rsidRDefault="006D111F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7">
              <w:rPr>
                <w:rFonts w:ascii="Times New Roman" w:hAnsi="Times New Roman" w:cs="Times New Roman"/>
                <w:sz w:val="24"/>
                <w:szCs w:val="24"/>
              </w:rPr>
              <w:t>Koncertinė, parodinė veikla, konkursai, festivaliai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1F" w:rsidRPr="005550D7" w:rsidRDefault="006D111F" w:rsidP="005550D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5550D7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MOKSLO METŲ PRADŽIOS ŠVENTĖ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1F" w:rsidRDefault="006D111F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  <w:p w:rsidR="006D111F" w:rsidRDefault="006D111F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11F" w:rsidRPr="00605B54" w:rsidRDefault="006D111F" w:rsidP="005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1F" w:rsidRDefault="006D111F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  <w:p w:rsidR="006D111F" w:rsidRPr="000D3E3E" w:rsidRDefault="006D111F" w:rsidP="000D3E3E">
            <w:pPr>
              <w:pStyle w:val="Sraopastraipa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Leskauskienės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mokinio muzikinis numeris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11F" w:rsidRPr="000D3E3E" w:rsidRDefault="006D111F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6D111F" w:rsidTr="00237755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D111F" w:rsidRPr="005550D7" w:rsidRDefault="006D111F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11F" w:rsidRPr="000D3E3E" w:rsidRDefault="009A2A9B" w:rsidP="0091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festivalis „Linksmasis akordeonas“. Baigiamasis koncertas „Akordeonų paradas“.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11F" w:rsidRDefault="009A2A9B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9 d.</w:t>
            </w:r>
          </w:p>
          <w:p w:rsidR="009A2A9B" w:rsidRDefault="009A2A9B" w:rsidP="006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Šiauliai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11F" w:rsidRDefault="009A2A9B" w:rsidP="005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11F" w:rsidRPr="009A2A9B" w:rsidRDefault="009A2A9B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Šiaulių Sau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liaus Sondeckio menų gimnazija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11F" w:rsidRDefault="009A2A9B" w:rsidP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Akordeonistų ansamblis</w:t>
            </w:r>
          </w:p>
        </w:tc>
      </w:tr>
      <w:tr w:rsidR="006D111F" w:rsidTr="00237755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D111F" w:rsidRPr="005550D7" w:rsidRDefault="006D111F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11F" w:rsidRPr="000D3E3E" w:rsidRDefault="003E165F" w:rsidP="00AD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linijinių šokių festivalis Kurš</w:t>
            </w:r>
            <w:r w:rsidR="00AD3339">
              <w:rPr>
                <w:rFonts w:ascii="Times New Roman" w:hAnsi="Times New Roman"/>
                <w:sz w:val="24"/>
                <w:szCs w:val="24"/>
              </w:rPr>
              <w:t>ių mariose, Klaipėdoje „</w:t>
            </w:r>
            <w:proofErr w:type="spellStart"/>
            <w:r w:rsidR="00AD3339">
              <w:rPr>
                <w:rFonts w:ascii="Times New Roman" w:hAnsi="Times New Roman"/>
                <w:sz w:val="24"/>
                <w:szCs w:val="24"/>
              </w:rPr>
              <w:t>Linedanc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Marių fiesta“.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339" w:rsidRDefault="00AD3339" w:rsidP="003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F" w:rsidRDefault="003E165F" w:rsidP="003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AD3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AD3339" w:rsidRDefault="00AD3339" w:rsidP="003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  <w:p w:rsidR="006D111F" w:rsidRDefault="006D111F" w:rsidP="003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11F" w:rsidRDefault="00AD3339" w:rsidP="005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Monkevičienė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11F" w:rsidRDefault="00AD3339" w:rsidP="0060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linijinių šokių mokykla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11F" w:rsidRDefault="003E165F" w:rsidP="006D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 suaugusiųjų šokių studija ir merginų šokių kolektyvas</w:t>
            </w:r>
          </w:p>
        </w:tc>
      </w:tr>
      <w:tr w:rsidR="006D111F" w:rsidTr="00237755">
        <w:trPr>
          <w:trHeight w:val="6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111F" w:rsidRPr="00245A4D" w:rsidRDefault="006D111F" w:rsidP="006D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111F" w:rsidRPr="00245A4D" w:rsidRDefault="006D111F" w:rsidP="006D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111F" w:rsidRPr="00245A4D" w:rsidRDefault="006D111F" w:rsidP="006D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111F" w:rsidRPr="00245A4D" w:rsidRDefault="006D111F" w:rsidP="006D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111F" w:rsidRPr="00245A4D" w:rsidRDefault="006D111F" w:rsidP="006D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111F" w:rsidRPr="00245A4D" w:rsidRDefault="006D111F" w:rsidP="006D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EF6719" w:rsidTr="00237755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6719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Posėdžiai, susirinkimai, pasitarimai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EF6719" w:rsidRDefault="00EF6719" w:rsidP="00D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Administracinis pasitarimas „Veiklos rugsėjo mėnesiais“.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6719" w:rsidRDefault="006D111F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92E95">
              <w:rPr>
                <w:rFonts w:ascii="Times New Roman" w:hAnsi="Times New Roman" w:cs="Times New Roman"/>
                <w:sz w:val="24"/>
                <w:szCs w:val="24"/>
              </w:rPr>
              <w:t>ugsėjo 5</w:t>
            </w:r>
            <w:r w:rsidR="00EF671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EF6719" w:rsidRDefault="00EF6719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719" w:rsidRPr="006D111F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719" w:rsidRPr="006D111F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719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ir personalas</w:t>
            </w:r>
          </w:p>
        </w:tc>
      </w:tr>
      <w:tr w:rsidR="00EF6719" w:rsidTr="00237755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EF6719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6719" w:rsidRDefault="000C097D" w:rsidP="00C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Administraciniai pasitarimai.</w:t>
            </w:r>
          </w:p>
        </w:tc>
        <w:tc>
          <w:tcPr>
            <w:tcW w:w="1701" w:type="dxa"/>
            <w:vAlign w:val="center"/>
          </w:tcPr>
          <w:p w:rsidR="006D111F" w:rsidRDefault="006D111F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6719">
              <w:rPr>
                <w:rFonts w:ascii="Times New Roman" w:hAnsi="Times New Roman" w:cs="Times New Roman"/>
                <w:sz w:val="24"/>
                <w:szCs w:val="24"/>
              </w:rPr>
              <w:t xml:space="preserve">ugsėjo </w:t>
            </w:r>
          </w:p>
          <w:p w:rsidR="00EF6719" w:rsidRPr="007B3566" w:rsidRDefault="00F92E95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671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EF6719" w:rsidRDefault="00EF6719" w:rsidP="00C8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66"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719" w:rsidRPr="006D111F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719" w:rsidRPr="006D111F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vAlign w:val="center"/>
          </w:tcPr>
          <w:p w:rsidR="00EF6719" w:rsidRDefault="00EF6719" w:rsidP="00C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</w:tr>
      <w:tr w:rsidR="00961C6A" w:rsidTr="00237755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61C6A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61C6A" w:rsidRDefault="00961C6A" w:rsidP="0096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  <w:p w:rsidR="00961C6A" w:rsidRPr="00EF6719" w:rsidRDefault="00961C6A" w:rsidP="0096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Teorinio, solinio dainavimo, dailės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vAlign w:val="center"/>
          </w:tcPr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1C6A" w:rsidRPr="00237755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1C6A" w:rsidRPr="00237755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22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1C6A" w:rsidRDefault="00961C6A" w:rsidP="00961C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961C6A" w:rsidTr="000C097D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61C6A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61C6A" w:rsidRDefault="00961C6A" w:rsidP="0096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susirinkimas.</w:t>
            </w:r>
          </w:p>
          <w:p w:rsidR="00961C6A" w:rsidRDefault="00961C6A" w:rsidP="0096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(Choreografijos, akordeono, liaudies, pučiamųjų, mušamųjų instrumentų). </w:t>
            </w:r>
          </w:p>
          <w:p w:rsidR="00AF7F85" w:rsidRPr="00D6648B" w:rsidRDefault="00AF7F85" w:rsidP="0096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7 d.</w:t>
            </w:r>
          </w:p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61C6A" w:rsidRPr="00751294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Vilimaitė-Karyznienė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6A" w:rsidRPr="00751294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Vilimaitė-Karyznienė</w:t>
            </w:r>
            <w:proofErr w:type="spellEnd"/>
          </w:p>
        </w:tc>
        <w:tc>
          <w:tcPr>
            <w:tcW w:w="2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C6A" w:rsidRDefault="00961C6A" w:rsidP="00961C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961C6A" w:rsidTr="000C097D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61C6A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61C6A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701" w:type="dxa"/>
            <w:vAlign w:val="center"/>
          </w:tcPr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12 d. </w:t>
            </w:r>
          </w:p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  <w:p w:rsidR="00961C6A" w:rsidRDefault="00961C6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61C6A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6A" w:rsidRDefault="00961C6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C6A" w:rsidRDefault="00961C6A" w:rsidP="00961C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426AEA" w:rsidTr="000C097D">
        <w:tc>
          <w:tcPr>
            <w:tcW w:w="1828" w:type="dxa"/>
            <w:tcBorders>
              <w:left w:val="single" w:sz="12" w:space="0" w:color="auto"/>
            </w:tcBorders>
          </w:tcPr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Pakeitimai</w:t>
            </w:r>
          </w:p>
        </w:tc>
        <w:tc>
          <w:tcPr>
            <w:tcW w:w="4536" w:type="dxa"/>
            <w:vAlign w:val="center"/>
          </w:tcPr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26AEA" w:rsidRDefault="00426AEA" w:rsidP="009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EA" w:rsidRDefault="00426AEA" w:rsidP="0096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6AEA" w:rsidRDefault="00426AEA" w:rsidP="00961C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F92" w:rsidRPr="009E0F92" w:rsidRDefault="009E0F92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F92" w:rsidRPr="009E0F92" w:rsidSect="000D3E3E">
      <w:pgSz w:w="16838" w:h="11906" w:orient="landscape"/>
      <w:pgMar w:top="1135" w:right="990" w:bottom="156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09F"/>
    <w:multiLevelType w:val="hybridMultilevel"/>
    <w:tmpl w:val="EFCE41CC"/>
    <w:lvl w:ilvl="0" w:tplc="513E4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FA6"/>
    <w:multiLevelType w:val="hybridMultilevel"/>
    <w:tmpl w:val="B584FD2A"/>
    <w:lvl w:ilvl="0" w:tplc="B4802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40F"/>
    <w:multiLevelType w:val="hybridMultilevel"/>
    <w:tmpl w:val="7ACA24F6"/>
    <w:lvl w:ilvl="0" w:tplc="6666BA58">
      <w:start w:val="1"/>
      <w:numFmt w:val="upperLetter"/>
      <w:lvlText w:val="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41D5808"/>
    <w:multiLevelType w:val="hybridMultilevel"/>
    <w:tmpl w:val="E5F0C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DA8"/>
    <w:multiLevelType w:val="hybridMultilevel"/>
    <w:tmpl w:val="242C287A"/>
    <w:lvl w:ilvl="0" w:tplc="B88087E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9F42C06"/>
    <w:multiLevelType w:val="hybridMultilevel"/>
    <w:tmpl w:val="31981D00"/>
    <w:lvl w:ilvl="0" w:tplc="CA8C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139D"/>
    <w:multiLevelType w:val="hybridMultilevel"/>
    <w:tmpl w:val="79D443FC"/>
    <w:lvl w:ilvl="0" w:tplc="6706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59BE"/>
    <w:multiLevelType w:val="hybridMultilevel"/>
    <w:tmpl w:val="2DB86F14"/>
    <w:lvl w:ilvl="0" w:tplc="04270015">
      <w:start w:val="1"/>
      <w:numFmt w:val="upperLetter"/>
      <w:lvlText w:val="%1."/>
      <w:lvlJc w:val="left"/>
      <w:pPr>
        <w:ind w:left="27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89" w:hanging="360"/>
      </w:pPr>
    </w:lvl>
    <w:lvl w:ilvl="2" w:tplc="0427001B" w:tentative="1">
      <w:start w:val="1"/>
      <w:numFmt w:val="lowerRoman"/>
      <w:lvlText w:val="%3."/>
      <w:lvlJc w:val="right"/>
      <w:pPr>
        <w:ind w:left="4209" w:hanging="180"/>
      </w:pPr>
    </w:lvl>
    <w:lvl w:ilvl="3" w:tplc="0427000F" w:tentative="1">
      <w:start w:val="1"/>
      <w:numFmt w:val="decimal"/>
      <w:lvlText w:val="%4."/>
      <w:lvlJc w:val="left"/>
      <w:pPr>
        <w:ind w:left="4929" w:hanging="360"/>
      </w:pPr>
    </w:lvl>
    <w:lvl w:ilvl="4" w:tplc="04270019" w:tentative="1">
      <w:start w:val="1"/>
      <w:numFmt w:val="lowerLetter"/>
      <w:lvlText w:val="%5."/>
      <w:lvlJc w:val="left"/>
      <w:pPr>
        <w:ind w:left="5649" w:hanging="360"/>
      </w:pPr>
    </w:lvl>
    <w:lvl w:ilvl="5" w:tplc="0427001B" w:tentative="1">
      <w:start w:val="1"/>
      <w:numFmt w:val="lowerRoman"/>
      <w:lvlText w:val="%6."/>
      <w:lvlJc w:val="right"/>
      <w:pPr>
        <w:ind w:left="6369" w:hanging="180"/>
      </w:pPr>
    </w:lvl>
    <w:lvl w:ilvl="6" w:tplc="0427000F" w:tentative="1">
      <w:start w:val="1"/>
      <w:numFmt w:val="decimal"/>
      <w:lvlText w:val="%7."/>
      <w:lvlJc w:val="left"/>
      <w:pPr>
        <w:ind w:left="7089" w:hanging="360"/>
      </w:pPr>
    </w:lvl>
    <w:lvl w:ilvl="7" w:tplc="04270019" w:tentative="1">
      <w:start w:val="1"/>
      <w:numFmt w:val="lowerLetter"/>
      <w:lvlText w:val="%8."/>
      <w:lvlJc w:val="left"/>
      <w:pPr>
        <w:ind w:left="7809" w:hanging="360"/>
      </w:pPr>
    </w:lvl>
    <w:lvl w:ilvl="8" w:tplc="0427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429E7639"/>
    <w:multiLevelType w:val="hybridMultilevel"/>
    <w:tmpl w:val="10526462"/>
    <w:lvl w:ilvl="0" w:tplc="8CD69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F3A7A"/>
    <w:multiLevelType w:val="hybridMultilevel"/>
    <w:tmpl w:val="AD1CA456"/>
    <w:lvl w:ilvl="0" w:tplc="BCB87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37496"/>
    <w:multiLevelType w:val="hybridMultilevel"/>
    <w:tmpl w:val="78F27796"/>
    <w:lvl w:ilvl="0" w:tplc="CBD8A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1822"/>
    <w:multiLevelType w:val="hybridMultilevel"/>
    <w:tmpl w:val="626C1F80"/>
    <w:lvl w:ilvl="0" w:tplc="AED2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6847"/>
    <w:multiLevelType w:val="hybridMultilevel"/>
    <w:tmpl w:val="417CA5A6"/>
    <w:lvl w:ilvl="0" w:tplc="23D4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72A"/>
    <w:multiLevelType w:val="hybridMultilevel"/>
    <w:tmpl w:val="D20E22E0"/>
    <w:lvl w:ilvl="0" w:tplc="1F460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713F"/>
    <w:multiLevelType w:val="hybridMultilevel"/>
    <w:tmpl w:val="B2469E3C"/>
    <w:lvl w:ilvl="0" w:tplc="B9A6B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67FD9"/>
    <w:multiLevelType w:val="hybridMultilevel"/>
    <w:tmpl w:val="87CE5AB6"/>
    <w:lvl w:ilvl="0" w:tplc="8E9A3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C7940"/>
    <w:multiLevelType w:val="hybridMultilevel"/>
    <w:tmpl w:val="4DDEB110"/>
    <w:lvl w:ilvl="0" w:tplc="8BFE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E7CDB"/>
    <w:multiLevelType w:val="hybridMultilevel"/>
    <w:tmpl w:val="E5F0C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7"/>
  </w:num>
  <w:num w:numId="5">
    <w:abstractNumId w:val="11"/>
  </w:num>
  <w:num w:numId="6">
    <w:abstractNumId w:val="12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2"/>
    <w:rsid w:val="00004610"/>
    <w:rsid w:val="00010F19"/>
    <w:rsid w:val="0005133C"/>
    <w:rsid w:val="000B35E6"/>
    <w:rsid w:val="000C097D"/>
    <w:rsid w:val="000C522C"/>
    <w:rsid w:val="000D3E3E"/>
    <w:rsid w:val="00114B92"/>
    <w:rsid w:val="00116709"/>
    <w:rsid w:val="00133F18"/>
    <w:rsid w:val="001D1A5F"/>
    <w:rsid w:val="001F54BF"/>
    <w:rsid w:val="00237755"/>
    <w:rsid w:val="002445B7"/>
    <w:rsid w:val="00245A4D"/>
    <w:rsid w:val="0027217F"/>
    <w:rsid w:val="002C1C78"/>
    <w:rsid w:val="0030050F"/>
    <w:rsid w:val="00337338"/>
    <w:rsid w:val="00355F89"/>
    <w:rsid w:val="00382C58"/>
    <w:rsid w:val="00383AB8"/>
    <w:rsid w:val="003A5D0B"/>
    <w:rsid w:val="003E165F"/>
    <w:rsid w:val="00403DF0"/>
    <w:rsid w:val="00426AEA"/>
    <w:rsid w:val="0045178C"/>
    <w:rsid w:val="00474031"/>
    <w:rsid w:val="0048060B"/>
    <w:rsid w:val="004856B9"/>
    <w:rsid w:val="00485EF3"/>
    <w:rsid w:val="004D1246"/>
    <w:rsid w:val="004D264A"/>
    <w:rsid w:val="005550D7"/>
    <w:rsid w:val="00603E35"/>
    <w:rsid w:val="00605B54"/>
    <w:rsid w:val="006D111F"/>
    <w:rsid w:val="006F4BB3"/>
    <w:rsid w:val="006F7D31"/>
    <w:rsid w:val="00732064"/>
    <w:rsid w:val="00751294"/>
    <w:rsid w:val="00771DD3"/>
    <w:rsid w:val="007B3566"/>
    <w:rsid w:val="007C3328"/>
    <w:rsid w:val="007C5852"/>
    <w:rsid w:val="008069D0"/>
    <w:rsid w:val="00820108"/>
    <w:rsid w:val="00821523"/>
    <w:rsid w:val="008272F0"/>
    <w:rsid w:val="00835D33"/>
    <w:rsid w:val="008607D1"/>
    <w:rsid w:val="00861C29"/>
    <w:rsid w:val="00872CAC"/>
    <w:rsid w:val="00887F4B"/>
    <w:rsid w:val="008F244F"/>
    <w:rsid w:val="00914937"/>
    <w:rsid w:val="00931F01"/>
    <w:rsid w:val="00954FEC"/>
    <w:rsid w:val="00961C6A"/>
    <w:rsid w:val="00990034"/>
    <w:rsid w:val="009A2A9B"/>
    <w:rsid w:val="009E0F92"/>
    <w:rsid w:val="00A53E49"/>
    <w:rsid w:val="00A72DED"/>
    <w:rsid w:val="00AA4B37"/>
    <w:rsid w:val="00AA6B05"/>
    <w:rsid w:val="00AC5BCE"/>
    <w:rsid w:val="00AD3339"/>
    <w:rsid w:val="00AF3B76"/>
    <w:rsid w:val="00AF7F85"/>
    <w:rsid w:val="00B054D7"/>
    <w:rsid w:val="00B86DD9"/>
    <w:rsid w:val="00B87500"/>
    <w:rsid w:val="00B87832"/>
    <w:rsid w:val="00BA1CB4"/>
    <w:rsid w:val="00C24500"/>
    <w:rsid w:val="00C8361D"/>
    <w:rsid w:val="00C845C0"/>
    <w:rsid w:val="00CC26C6"/>
    <w:rsid w:val="00CF6228"/>
    <w:rsid w:val="00CF63EC"/>
    <w:rsid w:val="00D309EE"/>
    <w:rsid w:val="00D4126E"/>
    <w:rsid w:val="00D46106"/>
    <w:rsid w:val="00D50D0D"/>
    <w:rsid w:val="00D6648B"/>
    <w:rsid w:val="00DA57EC"/>
    <w:rsid w:val="00DB7A73"/>
    <w:rsid w:val="00E006C3"/>
    <w:rsid w:val="00E0328D"/>
    <w:rsid w:val="00E32328"/>
    <w:rsid w:val="00E52899"/>
    <w:rsid w:val="00E6093B"/>
    <w:rsid w:val="00E618DE"/>
    <w:rsid w:val="00EA1A41"/>
    <w:rsid w:val="00EF6719"/>
    <w:rsid w:val="00F92E95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8D78"/>
  <w15:docId w15:val="{38BB84D4-0120-40A2-8E2D-B2D580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607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2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C8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C845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 mokykla</dc:creator>
  <cp:keywords/>
  <dc:description/>
  <cp:lastModifiedBy>Vartotojas</cp:lastModifiedBy>
  <cp:revision>18</cp:revision>
  <cp:lastPrinted>2022-08-31T05:51:00Z</cp:lastPrinted>
  <dcterms:created xsi:type="dcterms:W3CDTF">2021-08-19T11:31:00Z</dcterms:created>
  <dcterms:modified xsi:type="dcterms:W3CDTF">2022-09-05T06:43:00Z</dcterms:modified>
</cp:coreProperties>
</file>